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2D" w:rsidRPr="00F82B3F" w:rsidRDefault="00EA1FB6" w:rsidP="00F82B3F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2B3F">
        <w:rPr>
          <w:rFonts w:ascii="Times New Roman" w:hAnsi="Times New Roman" w:cs="Times New Roman"/>
          <w:b/>
          <w:sz w:val="36"/>
          <w:szCs w:val="36"/>
        </w:rPr>
        <w:t xml:space="preserve">График консультаций для учащихся </w:t>
      </w:r>
      <w:r w:rsidR="00347F2D" w:rsidRPr="00F82B3F">
        <w:rPr>
          <w:rFonts w:ascii="Times New Roman" w:hAnsi="Times New Roman" w:cs="Times New Roman"/>
          <w:b/>
          <w:sz w:val="36"/>
          <w:szCs w:val="36"/>
        </w:rPr>
        <w:t>5 – 11 классов</w:t>
      </w:r>
    </w:p>
    <w:p w:rsidR="00462DC4" w:rsidRPr="00F82B3F" w:rsidRDefault="00EA1FB6" w:rsidP="00F82B3F">
      <w:pPr>
        <w:pStyle w:val="a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2B3F">
        <w:rPr>
          <w:rFonts w:ascii="Times New Roman" w:hAnsi="Times New Roman" w:cs="Times New Roman"/>
          <w:b/>
          <w:sz w:val="36"/>
          <w:szCs w:val="36"/>
        </w:rPr>
        <w:t>на 202</w:t>
      </w:r>
      <w:r w:rsidRPr="00F82B3F">
        <w:rPr>
          <w:rFonts w:ascii="Times New Roman" w:hAnsi="Times New Roman" w:cs="Times New Roman"/>
          <w:b/>
          <w:sz w:val="36"/>
          <w:szCs w:val="36"/>
        </w:rPr>
        <w:t>5</w:t>
      </w:r>
      <w:r w:rsidRPr="00F82B3F">
        <w:rPr>
          <w:rFonts w:ascii="Times New Roman" w:hAnsi="Times New Roman" w:cs="Times New Roman"/>
          <w:b/>
          <w:sz w:val="36"/>
          <w:szCs w:val="36"/>
        </w:rPr>
        <w:t>-202</w:t>
      </w:r>
      <w:r w:rsidRPr="00F82B3F">
        <w:rPr>
          <w:rFonts w:ascii="Times New Roman" w:hAnsi="Times New Roman" w:cs="Times New Roman"/>
          <w:b/>
          <w:sz w:val="36"/>
          <w:szCs w:val="36"/>
        </w:rPr>
        <w:t>6</w:t>
      </w:r>
      <w:r w:rsidRPr="00F82B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1131">
        <w:rPr>
          <w:rFonts w:ascii="Times New Roman" w:hAnsi="Times New Roman" w:cs="Times New Roman"/>
          <w:b/>
          <w:sz w:val="36"/>
          <w:szCs w:val="36"/>
        </w:rPr>
        <w:t>учебный год</w:t>
      </w:r>
      <w:bookmarkStart w:id="0" w:name="_GoBack"/>
      <w:bookmarkEnd w:id="0"/>
    </w:p>
    <w:tbl>
      <w:tblPr>
        <w:tblStyle w:val="a7"/>
        <w:tblW w:w="10774" w:type="dxa"/>
        <w:tblInd w:w="-1003" w:type="dxa"/>
        <w:tblLayout w:type="fixed"/>
        <w:tblLook w:val="0400" w:firstRow="0" w:lastRow="0" w:firstColumn="0" w:lastColumn="0" w:noHBand="0" w:noVBand="1"/>
      </w:tblPr>
      <w:tblGrid>
        <w:gridCol w:w="2542"/>
        <w:gridCol w:w="1985"/>
        <w:gridCol w:w="1559"/>
        <w:gridCol w:w="4688"/>
      </w:tblGrid>
      <w:tr w:rsidR="00462DC4" w:rsidRPr="00F82B3F" w:rsidTr="00F82B3F">
        <w:trPr>
          <w:trHeight w:val="49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Ф.И.О. учителя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Дни и часы консультаций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Кабинет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Должность</w:t>
            </w:r>
          </w:p>
        </w:tc>
      </w:tr>
      <w:tr w:rsidR="00462DC4" w:rsidRPr="00F82B3F" w:rsidTr="00F82B3F">
        <w:trPr>
          <w:trHeight w:val="53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Харитонова А.Г.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14.10-15.30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Директор, учитель физики</w:t>
            </w:r>
          </w:p>
        </w:tc>
      </w:tr>
      <w:tr w:rsidR="00462DC4" w:rsidRPr="00F82B3F" w:rsidTr="00F82B3F">
        <w:trPr>
          <w:trHeight w:val="62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Печенкина Е.А.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 15.00-15.40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</w:t>
            </w:r>
            <w:r w:rsidR="00347F2D"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аместитель директора по УР, учитель </w:t>
            </w: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географии</w:t>
            </w:r>
          </w:p>
        </w:tc>
      </w:tr>
      <w:tr w:rsidR="00462DC4" w:rsidRPr="00F82B3F" w:rsidTr="00F82B3F">
        <w:trPr>
          <w:trHeight w:val="50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Шрамко О.В.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Заместитель директора по иностранным языкам, учитель  английского языка</w:t>
            </w:r>
          </w:p>
        </w:tc>
      </w:tr>
      <w:tr w:rsidR="00462DC4" w:rsidRPr="00F82B3F" w:rsidTr="00F82B3F">
        <w:trPr>
          <w:trHeight w:val="50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Александрова М.А.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 15.00 -  16.00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Заместитель директора по УР, учитель  английского языка</w:t>
            </w:r>
          </w:p>
        </w:tc>
      </w:tr>
      <w:tr w:rsidR="00462DC4" w:rsidRPr="00F82B3F" w:rsidTr="00F82B3F">
        <w:trPr>
          <w:trHeight w:val="69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Чернышова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А.Ю.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14.10-15.10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Заместитель директора по УР, 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Васильева Т.И.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Соколова В.А.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Марушина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О.Ф.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 14.45-15.20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Ефимова И.А.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13.45-14.30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rPr>
          <w:trHeight w:val="525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Вотте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Н.М.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14:50- 15:30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rPr>
          <w:trHeight w:val="535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Еперева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И.Ю.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Картышева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Т.М.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14.00 - 14.40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Касабуцкая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Л.Н.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Долматова Н.А.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Яковлева М.И.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Бородина В.С.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Хван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Е.М.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  английского языка</w:t>
            </w:r>
          </w:p>
        </w:tc>
      </w:tr>
      <w:tr w:rsidR="00462DC4" w:rsidRPr="00F82B3F" w:rsidTr="00F82B3F">
        <w:trPr>
          <w:trHeight w:val="44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Козлова Е. 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 русского языка и литературы</w:t>
            </w:r>
          </w:p>
        </w:tc>
      </w:tr>
      <w:tr w:rsidR="00462DC4" w:rsidRPr="00F82B3F" w:rsidTr="00F82B3F">
        <w:trPr>
          <w:trHeight w:val="567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Сабельникова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Учитель русского языка и литературы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Данилова З.А.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 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Кузнецова Н.А.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Тамоян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Федосеенко Ю.А.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Попович В.В.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Селезнева С.Ю.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  математики  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Могулева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62DC4" w:rsidRPr="00F82B3F" w:rsidTr="00F82B3F">
        <w:trPr>
          <w:trHeight w:val="39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Солдатова Е.М.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Наталенко О.В.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15.00 - 16.00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Андреева Т.В.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15.00 - 16.00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Чуманова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Коршикова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химии 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Баранова Н.С.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Поволоцкая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62DC4" w:rsidRPr="00F82B3F" w:rsidTr="00F82B3F">
        <w:trPr>
          <w:trHeight w:val="556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Хатюшина Е.В.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7.45-8.25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истории и  обществознания 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Кумукова</w:t>
            </w:r>
            <w:proofErr w:type="spellEnd"/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 А. Э.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62DC4" w:rsidRPr="00F82B3F" w:rsidTr="00F82B3F">
        <w:trPr>
          <w:trHeight w:val="52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Паламарчук В.В.</w:t>
            </w:r>
          </w:p>
          <w:p w:rsidR="00462DC4" w:rsidRPr="00F82B3F" w:rsidRDefault="00462DC4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истории и  обществознания 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Ефимова И.О.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истории и  обществознания 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Щеглова Ю.А.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Власова Т.В.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15.00 -15.40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(технологии), ИЗО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Костюченко А.Н.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</w:tc>
      </w:tr>
      <w:tr w:rsidR="00462DC4" w:rsidRPr="00F82B3F" w:rsidTr="00F82B3F">
        <w:trPr>
          <w:trHeight w:val="602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Василенко Т.К.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15.00 - 15.40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музыки 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Богданова Л.В.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Сарже Л.В.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</w:t>
            </w:r>
          </w:p>
        </w:tc>
      </w:tr>
      <w:tr w:rsidR="00462DC4" w:rsidRPr="00F82B3F" w:rsidTr="00F82B3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Березанская Е.П.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14.50- 15.30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462DC4" w:rsidRPr="00F82B3F" w:rsidTr="00F82B3F">
        <w:trPr>
          <w:trHeight w:val="419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Егорова Е.Е.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14.50- 15.30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Учитель физкультуры </w:t>
            </w:r>
          </w:p>
        </w:tc>
      </w:tr>
      <w:tr w:rsidR="00462DC4" w:rsidRPr="00F82B3F" w:rsidTr="00F82B3F">
        <w:trPr>
          <w:trHeight w:val="318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Введенский О.В.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:rsidR="00462DC4" w:rsidRPr="00F82B3F" w:rsidRDefault="00EA1FB6" w:rsidP="00F82B3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82B3F">
              <w:rPr>
                <w:rFonts w:ascii="Times New Roman" w:hAnsi="Times New Roman" w:cs="Times New Roman"/>
                <w:sz w:val="24"/>
                <w:szCs w:val="24"/>
              </w:rPr>
              <w:t>Заведующий бассейном</w:t>
            </w:r>
          </w:p>
        </w:tc>
      </w:tr>
    </w:tbl>
    <w:p w:rsidR="00462DC4" w:rsidRPr="00F82B3F" w:rsidRDefault="00462DC4" w:rsidP="00F82B3F">
      <w:pPr>
        <w:pStyle w:val="a9"/>
        <w:rPr>
          <w:rFonts w:ascii="Times New Roman" w:hAnsi="Times New Roman" w:cs="Times New Roman"/>
        </w:rPr>
      </w:pPr>
    </w:p>
    <w:p w:rsidR="00462DC4" w:rsidRPr="00F82B3F" w:rsidRDefault="00462DC4" w:rsidP="00F82B3F">
      <w:pPr>
        <w:pStyle w:val="a9"/>
        <w:rPr>
          <w:rFonts w:ascii="Times New Roman" w:hAnsi="Times New Roman" w:cs="Times New Roman"/>
        </w:rPr>
      </w:pPr>
    </w:p>
    <w:sectPr w:rsidR="00462DC4" w:rsidRPr="00F82B3F" w:rsidSect="00F82B3F">
      <w:footerReference w:type="default" r:id="rId7"/>
      <w:pgSz w:w="11906" w:h="16838"/>
      <w:pgMar w:top="426" w:right="850" w:bottom="28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B6" w:rsidRDefault="00EA1FB6">
      <w:pPr>
        <w:spacing w:after="0" w:line="240" w:lineRule="auto"/>
      </w:pPr>
      <w:r>
        <w:separator/>
      </w:r>
    </w:p>
  </w:endnote>
  <w:endnote w:type="continuationSeparator" w:id="0">
    <w:p w:rsidR="00EA1FB6" w:rsidRDefault="00EA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DC4" w:rsidRDefault="00462DC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B6" w:rsidRDefault="00EA1FB6">
      <w:pPr>
        <w:spacing w:after="0" w:line="240" w:lineRule="auto"/>
      </w:pPr>
      <w:r>
        <w:separator/>
      </w:r>
    </w:p>
  </w:footnote>
  <w:footnote w:type="continuationSeparator" w:id="0">
    <w:p w:rsidR="00EA1FB6" w:rsidRDefault="00EA1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C4"/>
    <w:rsid w:val="00347F2D"/>
    <w:rsid w:val="00462DC4"/>
    <w:rsid w:val="00581131"/>
    <w:rsid w:val="00EA1FB6"/>
    <w:rsid w:val="00F8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CEC8"/>
  <w15:docId w15:val="{8660E4D4-45B1-4B71-9D4A-D08C9AA2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9">
    <w:name w:val="No Spacing"/>
    <w:uiPriority w:val="1"/>
    <w:qFormat/>
    <w:rsid w:val="00F8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05THbTUjUuJaH+4+EQ6T/ryWAg==">CgMxLjAaHgoBMBIZChcICVITChF0YWJsZS5yM2o4MDF2d29nbjgAciExckR2TjdLM2ZCSUdSdmlwcVFxNVNBQVJNNk8wWmhZMnQ=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2025-09-10T06:23:00Z</dcterms:created>
  <dcterms:modified xsi:type="dcterms:W3CDTF">2025-09-10T06:27:00Z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00f3d07f323546faa4a969df5d5171e1</vt:lpwstr>
  </property>
</Properties>
</file>